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C02F0" w14:textId="331A13AC" w:rsidR="000B0A1B" w:rsidRDefault="00B53A2C">
      <w:pPr>
        <w:spacing w:line="240" w:lineRule="auto"/>
        <w:jc w:val="right"/>
      </w:pP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Załącznik nr </w:t>
      </w:r>
      <w:r w:rsidR="005856C7">
        <w:rPr>
          <w:rStyle w:val="Stylwiadomocie-mail18"/>
          <w:rFonts w:cs="Times New Roman"/>
          <w:b/>
          <w:bCs/>
          <w:i/>
          <w:iCs/>
          <w:sz w:val="22"/>
          <w:szCs w:val="22"/>
        </w:rPr>
        <w:t>2</w:t>
      </w: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 do Zaproszenia</w:t>
      </w:r>
    </w:p>
    <w:p w14:paraId="5F19A4CD" w14:textId="77777777" w:rsidR="000B0A1B" w:rsidRDefault="000B0A1B">
      <w:pPr>
        <w:tabs>
          <w:tab w:val="center" w:pos="4536"/>
          <w:tab w:val="right" w:pos="9072"/>
        </w:tabs>
        <w:spacing w:line="240" w:lineRule="auto"/>
        <w:jc w:val="right"/>
      </w:pPr>
    </w:p>
    <w:p w14:paraId="75D430B9" w14:textId="77777777" w:rsidR="000B0A1B" w:rsidRDefault="00B53A2C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rStyle w:val="Stylwiadomocie-mail18"/>
          <w:rFonts w:cs="Times New Roman"/>
          <w:b/>
          <w:bCs/>
          <w:sz w:val="22"/>
          <w:szCs w:val="22"/>
        </w:rPr>
        <w:t xml:space="preserve">OFEROWANE PARAMETRY TECHNICZNE   </w:t>
      </w:r>
    </w:p>
    <w:p w14:paraId="7F9B308F" w14:textId="35202C9F" w:rsidR="000B0A1B" w:rsidRDefault="000B0A1B">
      <w:pPr>
        <w:spacing w:line="240" w:lineRule="auto"/>
        <w:jc w:val="center"/>
      </w:pP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451"/>
        <w:gridCol w:w="3501"/>
      </w:tblGrid>
      <w:tr w:rsidR="006226B5" w14:paraId="6C599339" w14:textId="77777777" w:rsidTr="003364A5">
        <w:trPr>
          <w:cantSplit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Default="006226B5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14:paraId="7C444329" w14:textId="77777777" w:rsidTr="003364A5">
        <w:trPr>
          <w:cantSplit/>
          <w:trHeight w:val="49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7D7C2B9C" w:rsidR="006226B5" w:rsidRDefault="004A6FC1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Taboret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6677A384" w:rsidR="006226B5" w:rsidRDefault="007043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6FC1">
              <w:rPr>
                <w:sz w:val="20"/>
                <w:szCs w:val="20"/>
              </w:rPr>
              <w:t xml:space="preserve">0 </w:t>
            </w:r>
            <w:r w:rsidR="00EE66CF">
              <w:rPr>
                <w:sz w:val="20"/>
                <w:szCs w:val="20"/>
              </w:rPr>
              <w:t>tak</w:t>
            </w:r>
            <w:r w:rsidR="003C2509">
              <w:rPr>
                <w:sz w:val="20"/>
                <w:szCs w:val="20"/>
              </w:rPr>
              <w:t>i</w:t>
            </w:r>
            <w:r w:rsidR="004A6FC1">
              <w:rPr>
                <w:sz w:val="20"/>
                <w:szCs w:val="20"/>
              </w:rPr>
              <w:t>ch</w:t>
            </w:r>
            <w:r w:rsidR="00EE66CF">
              <w:rPr>
                <w:sz w:val="20"/>
                <w:szCs w:val="20"/>
              </w:rPr>
              <w:t xml:space="preserve"> sam</w:t>
            </w:r>
            <w:r w:rsidR="004A6FC1">
              <w:rPr>
                <w:sz w:val="20"/>
                <w:szCs w:val="20"/>
              </w:rPr>
              <w:t>ych</w:t>
            </w:r>
          </w:p>
        </w:tc>
      </w:tr>
      <w:tr w:rsidR="00400E71" w14:paraId="07368113" w14:textId="77777777" w:rsidTr="003364A5">
        <w:trPr>
          <w:cantSplit/>
          <w:trHeight w:val="42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45159AA4" w:rsidR="00400E71" w:rsidRPr="00400E71" w:rsidRDefault="004A6FC1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przeznaczeniem do </w:t>
            </w:r>
            <w:proofErr w:type="spellStart"/>
            <w:r>
              <w:rPr>
                <w:sz w:val="20"/>
                <w:szCs w:val="20"/>
              </w:rPr>
              <w:t>sal</w:t>
            </w:r>
            <w:proofErr w:type="spellEnd"/>
            <w:r>
              <w:rPr>
                <w:sz w:val="20"/>
                <w:szCs w:val="20"/>
              </w:rPr>
              <w:t xml:space="preserve"> chorych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4B79E992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30058782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0BCAA474" w:rsidR="00400E71" w:rsidRPr="00400E71" w:rsidRDefault="004A6FC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zmywalnym siedziskiem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63E4039A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098B8B1C" w14:textId="77777777" w:rsidTr="003364A5">
        <w:trPr>
          <w:cantSplit/>
          <w:trHeight w:val="40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320D7" w14:textId="6F77441B" w:rsidR="00400E71" w:rsidRPr="00400E71" w:rsidRDefault="004A6FC1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max 48 cm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D217" w14:textId="447F544D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5D380AAD" w14:textId="77777777" w:rsidTr="003364A5">
        <w:trPr>
          <w:cantSplit/>
          <w:trHeight w:val="522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1377" w14:textId="52316E25" w:rsidR="00400E71" w:rsidRPr="003C2509" w:rsidRDefault="004A6FC1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siedziska ok. 32 cm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B649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862C158" w14:textId="234CB3B7" w:rsidR="00AB4947" w:rsidRDefault="00AB4947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50973E68" w14:textId="55420E32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62277C03" w14:textId="1FCD75DA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282F0237" w14:textId="77777777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1B2631CB" w14:textId="5FA0361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______________________________</w:t>
      </w:r>
    </w:p>
    <w:p w14:paraId="2350F358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podpis i pieczątka imienna</w:t>
      </w:r>
    </w:p>
    <w:p w14:paraId="73942C17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osoby upoważnionej do reprezentowania firmy</w:t>
      </w:r>
    </w:p>
    <w:sectPr w:rsidR="000B0A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851" w14:textId="11512610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704304">
      <w:rPr>
        <w:b/>
        <w:i/>
        <w:sz w:val="20"/>
        <w:szCs w:val="20"/>
      </w:rPr>
      <w:t>5</w:t>
    </w:r>
    <w:r w:rsidR="004A6FC1">
      <w:rPr>
        <w:b/>
        <w:i/>
        <w:sz w:val="20"/>
        <w:szCs w:val="20"/>
      </w:rPr>
      <w:t>3</w:t>
    </w:r>
    <w:r>
      <w:rPr>
        <w:b/>
        <w:i/>
        <w:sz w:val="20"/>
        <w:szCs w:val="20"/>
      </w:rPr>
      <w:t>-2021</w:t>
    </w:r>
  </w:p>
  <w:p w14:paraId="41389261" w14:textId="008C6A72" w:rsidR="000B0A1B" w:rsidRDefault="003C2509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 w:rsidRPr="003C2509">
      <w:rPr>
        <w:i/>
        <w:iCs/>
        <w:kern w:val="2"/>
        <w:sz w:val="20"/>
        <w:szCs w:val="20"/>
        <w:lang w:eastAsia="ar-SA"/>
      </w:rPr>
      <w:t>Dostaw</w:t>
    </w:r>
    <w:r w:rsidR="004A6FC1">
      <w:rPr>
        <w:i/>
        <w:iCs/>
        <w:kern w:val="2"/>
        <w:sz w:val="20"/>
        <w:szCs w:val="20"/>
        <w:lang w:eastAsia="ar-SA"/>
      </w:rPr>
      <w:t>a</w:t>
    </w:r>
    <w:r w:rsidRPr="003C2509">
      <w:rPr>
        <w:i/>
        <w:iCs/>
        <w:kern w:val="2"/>
        <w:sz w:val="20"/>
        <w:szCs w:val="20"/>
        <w:lang w:eastAsia="ar-SA"/>
      </w:rPr>
      <w:t xml:space="preserve"> </w:t>
    </w:r>
    <w:r w:rsidR="004A6FC1">
      <w:rPr>
        <w:i/>
        <w:iCs/>
        <w:kern w:val="2"/>
        <w:sz w:val="20"/>
        <w:szCs w:val="20"/>
        <w:lang w:eastAsia="ar-SA"/>
      </w:rPr>
      <w:t>taboretów</w:t>
    </w:r>
    <w:r>
      <w:rPr>
        <w:i/>
        <w:iCs/>
        <w:kern w:val="2"/>
        <w:sz w:val="20"/>
        <w:szCs w:val="20"/>
        <w:lang w:eastAsia="ar-SA"/>
      </w:rPr>
      <w:t xml:space="preserve"> </w:t>
    </w:r>
    <w:r w:rsidR="00EE66CF" w:rsidRPr="00EE66CF">
      <w:rPr>
        <w:bCs/>
        <w:i/>
        <w:iCs/>
        <w:kern w:val="2"/>
        <w:sz w:val="20"/>
        <w:szCs w:val="20"/>
        <w:lang w:eastAsia="ar-SA"/>
      </w:rPr>
      <w:t>na potrzeby</w:t>
    </w:r>
    <w:r w:rsidR="00B53A2C">
      <w:rPr>
        <w:i/>
        <w:iCs/>
        <w:kern w:val="2"/>
        <w:sz w:val="20"/>
        <w:szCs w:val="20"/>
        <w:lang w:eastAsia="ar-SA"/>
      </w:rPr>
      <w:t xml:space="preserve">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111789"/>
    <w:rsid w:val="00204D8D"/>
    <w:rsid w:val="00224E47"/>
    <w:rsid w:val="00265D14"/>
    <w:rsid w:val="003364A5"/>
    <w:rsid w:val="0034018C"/>
    <w:rsid w:val="003C2509"/>
    <w:rsid w:val="0040060A"/>
    <w:rsid w:val="00400E71"/>
    <w:rsid w:val="00406794"/>
    <w:rsid w:val="00450213"/>
    <w:rsid w:val="004A6FC1"/>
    <w:rsid w:val="005856C7"/>
    <w:rsid w:val="006226B5"/>
    <w:rsid w:val="006919F9"/>
    <w:rsid w:val="00704304"/>
    <w:rsid w:val="007F261E"/>
    <w:rsid w:val="00872A93"/>
    <w:rsid w:val="00AB4947"/>
    <w:rsid w:val="00B53A2C"/>
    <w:rsid w:val="00EE66CF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5</cp:revision>
  <cp:lastPrinted>2021-02-25T09:36:00Z</cp:lastPrinted>
  <dcterms:created xsi:type="dcterms:W3CDTF">2021-05-18T12:02:00Z</dcterms:created>
  <dcterms:modified xsi:type="dcterms:W3CDTF">2021-06-07T06:19:00Z</dcterms:modified>
  <dc:language>pl-PL</dc:language>
</cp:coreProperties>
</file>